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7" w:rsidRDefault="00D93BE7">
      <w:bookmarkStart w:id="0" w:name="_GoBack"/>
      <w:bookmarkEnd w:id="0"/>
    </w:p>
    <w:p w:rsidR="00DF7F6B" w:rsidRPr="007853B8" w:rsidRDefault="00DF7F6B" w:rsidP="00DF7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  <w:lang w:val="en-US"/>
        </w:rPr>
      </w:pPr>
      <w:r w:rsidRPr="007853B8">
        <w:rPr>
          <w:bCs/>
          <w:szCs w:val="22"/>
          <w:lang w:val="en-US"/>
        </w:rPr>
        <w:t>Personal Details:</w:t>
      </w:r>
    </w:p>
    <w:p w:rsidR="00DF7F6B" w:rsidRPr="00DF7F6B" w:rsidRDefault="00DF7F6B" w:rsidP="00DF7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/>
          <w:sz w:val="20"/>
          <w:lang w:val="en-US"/>
        </w:rPr>
      </w:pPr>
      <w:r w:rsidRPr="00DF7F6B">
        <w:rPr>
          <w:b/>
          <w:bCs/>
          <w:i/>
          <w:sz w:val="20"/>
          <w:lang w:val="en-US"/>
        </w:rPr>
        <w:t xml:space="preserve">Name:___________________________________ DNI:  __________ </w:t>
      </w:r>
    </w:p>
    <w:p w:rsidR="00DF7F6B" w:rsidRPr="007853B8" w:rsidRDefault="00DF7F6B" w:rsidP="00DF7F6B">
      <w:pPr>
        <w:rPr>
          <w:b/>
          <w:bCs/>
          <w:szCs w:val="22"/>
          <w:lang w:val="en-US"/>
        </w:rPr>
      </w:pPr>
      <w:r w:rsidRPr="007853B8">
        <w:rPr>
          <w:b/>
          <w:bCs/>
          <w:szCs w:val="22"/>
          <w:lang w:val="en-US"/>
        </w:rPr>
        <w:t xml:space="preserve">Receiving </w:t>
      </w:r>
      <w:r w:rsidR="007853B8" w:rsidRPr="007853B8">
        <w:rPr>
          <w:b/>
          <w:bCs/>
          <w:szCs w:val="22"/>
          <w:lang w:val="en-US"/>
        </w:rPr>
        <w:t>Organization</w:t>
      </w:r>
      <w:r w:rsidRPr="007853B8">
        <w:rPr>
          <w:b/>
          <w:bCs/>
          <w:szCs w:val="22"/>
          <w:lang w:val="en-US"/>
        </w:rPr>
        <w:t>/Enterprise Details: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2"/>
        <w:gridCol w:w="4358"/>
      </w:tblGrid>
      <w:tr w:rsidR="00DF7F6B" w:rsidRPr="00DF7F6B" w:rsidTr="00DF7F6B">
        <w:trPr>
          <w:jc w:val="center"/>
        </w:trPr>
        <w:tc>
          <w:tcPr>
            <w:tcW w:w="2501" w:type="pct"/>
            <w:vAlign w:val="center"/>
          </w:tcPr>
          <w:p w:rsidR="00DF7F6B" w:rsidRPr="00DF7F6B" w:rsidRDefault="00DF7F6B" w:rsidP="00A72F43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Company</w:t>
            </w:r>
            <w:r w:rsidRPr="00DF7F6B">
              <w:rPr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499" w:type="pct"/>
            <w:vAlign w:val="center"/>
          </w:tcPr>
          <w:p w:rsidR="00DF7F6B" w:rsidRPr="00DF7F6B" w:rsidRDefault="00DF7F6B" w:rsidP="00A72F43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n-US"/>
              </w:rPr>
            </w:pPr>
          </w:p>
        </w:tc>
      </w:tr>
      <w:tr w:rsidR="00DF7F6B" w:rsidRPr="00794DF1" w:rsidTr="00DF7F6B">
        <w:trPr>
          <w:jc w:val="center"/>
        </w:trPr>
        <w:tc>
          <w:tcPr>
            <w:tcW w:w="2501" w:type="pct"/>
            <w:vAlign w:val="center"/>
          </w:tcPr>
          <w:p w:rsidR="00DF7F6B" w:rsidRPr="00DF7F6B" w:rsidRDefault="00DF7F6B" w:rsidP="00A72F43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n-US"/>
              </w:rPr>
            </w:pPr>
            <w:r w:rsidRPr="00DF7F6B">
              <w:rPr>
                <w:bCs/>
                <w:sz w:val="20"/>
                <w:lang w:val="en-US"/>
              </w:rPr>
              <w:t>Tutor’s Name at Master in Economics:</w:t>
            </w:r>
          </w:p>
        </w:tc>
        <w:tc>
          <w:tcPr>
            <w:tcW w:w="2499" w:type="pct"/>
            <w:vAlign w:val="center"/>
          </w:tcPr>
          <w:p w:rsidR="00DF7F6B" w:rsidRPr="00DF7F6B" w:rsidRDefault="00DF7F6B" w:rsidP="00A72F43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n-US"/>
              </w:rPr>
            </w:pPr>
          </w:p>
        </w:tc>
      </w:tr>
      <w:tr w:rsidR="00DF7F6B" w:rsidRPr="00794DF1" w:rsidTr="00DF7F6B">
        <w:trPr>
          <w:jc w:val="center"/>
        </w:trPr>
        <w:tc>
          <w:tcPr>
            <w:tcW w:w="2501" w:type="pct"/>
            <w:vAlign w:val="center"/>
          </w:tcPr>
          <w:p w:rsidR="00DF7F6B" w:rsidRPr="00DF7F6B" w:rsidRDefault="00DF7F6B" w:rsidP="00A72F43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n-US"/>
              </w:rPr>
            </w:pPr>
            <w:r w:rsidRPr="00DF7F6B">
              <w:rPr>
                <w:bCs/>
                <w:sz w:val="20"/>
                <w:lang w:val="en-US"/>
              </w:rPr>
              <w:t>Tutor’s Name at the company:</w:t>
            </w:r>
          </w:p>
        </w:tc>
        <w:tc>
          <w:tcPr>
            <w:tcW w:w="2499" w:type="pct"/>
            <w:vAlign w:val="center"/>
          </w:tcPr>
          <w:p w:rsidR="00DF7F6B" w:rsidRPr="00DF7F6B" w:rsidRDefault="00DF7F6B" w:rsidP="00A72F43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n-US"/>
              </w:rPr>
            </w:pPr>
          </w:p>
        </w:tc>
      </w:tr>
    </w:tbl>
    <w:p w:rsidR="00DF7F6B" w:rsidRPr="00DF7F6B" w:rsidRDefault="00DF7F6B" w:rsidP="00DF7F6B">
      <w:pPr>
        <w:spacing w:after="0"/>
        <w:rPr>
          <w:b/>
          <w:bCs/>
          <w:i/>
          <w:sz w:val="24"/>
          <w:szCs w:val="24"/>
          <w:lang w:val="en-US"/>
        </w:rPr>
      </w:pPr>
    </w:p>
    <w:tbl>
      <w:tblPr>
        <w:tblW w:w="5000" w:type="pct"/>
        <w:tblLook w:val="00A0"/>
      </w:tblPr>
      <w:tblGrid>
        <w:gridCol w:w="820"/>
        <w:gridCol w:w="935"/>
        <w:gridCol w:w="6965"/>
      </w:tblGrid>
      <w:tr w:rsidR="00DF7F6B" w:rsidRPr="00A939CD" w:rsidTr="00DF7F6B">
        <w:trPr>
          <w:trHeight w:val="135"/>
        </w:trPr>
        <w:tc>
          <w:tcPr>
            <w:tcW w:w="5000" w:type="pct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DF7F6B" w:rsidRDefault="00DF7F6B" w:rsidP="00A72F43">
            <w:pPr>
              <w:spacing w:after="0" w:line="240" w:lineRule="auto"/>
              <w:rPr>
                <w:color w:val="000000"/>
                <w:sz w:val="8"/>
                <w:szCs w:val="16"/>
                <w:lang w:val="en-GB" w:eastAsia="en-GB"/>
              </w:rPr>
            </w:pPr>
          </w:p>
          <w:p w:rsidR="00DF7F6B" w:rsidRDefault="00DF7F6B" w:rsidP="00A72F43">
            <w:pPr>
              <w:spacing w:after="0" w:line="240" w:lineRule="auto"/>
              <w:rPr>
                <w:color w:val="000000"/>
                <w:sz w:val="8"/>
                <w:szCs w:val="16"/>
                <w:lang w:val="en-GB" w:eastAsia="en-GB"/>
              </w:rPr>
            </w:pPr>
          </w:p>
          <w:p w:rsidR="00DF7F6B" w:rsidRPr="00A939CD" w:rsidRDefault="00DF7F6B" w:rsidP="00DF7F6B">
            <w:pPr>
              <w:spacing w:after="0" w:line="240" w:lineRule="auto"/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Before the Internship</w:t>
            </w:r>
          </w:p>
        </w:tc>
      </w:tr>
      <w:tr w:rsidR="00DF7F6B" w:rsidRPr="0047148C" w:rsidTr="00DF7F6B">
        <w:trPr>
          <w:trHeight w:val="100"/>
        </w:trPr>
        <w:tc>
          <w:tcPr>
            <w:tcW w:w="464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DF7F6B" w:rsidRPr="00226134" w:rsidRDefault="00DF7F6B" w:rsidP="00A72F43">
            <w:pPr>
              <w:spacing w:before="80" w:after="80" w:line="240" w:lineRule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536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:rsidR="00DF7F6B" w:rsidRPr="0047148C" w:rsidRDefault="00DF7F6B" w:rsidP="00A72F43">
            <w:pPr>
              <w:spacing w:before="80" w:after="8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F7F6B" w:rsidRPr="00794DF1" w:rsidTr="00DF7F6B">
        <w:trPr>
          <w:trHeight w:val="190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Pr="0047148C" w:rsidRDefault="00DF7F6B" w:rsidP="00DF7F6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Planned period of 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the internship: from [month/year]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to [month/year] …………..</w:t>
            </w:r>
          </w:p>
        </w:tc>
      </w:tr>
      <w:tr w:rsidR="00DF7F6B" w:rsidRPr="00794DF1" w:rsidTr="00DF7F6B">
        <w:trPr>
          <w:trHeight w:val="125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Pr="00780F15" w:rsidRDefault="00DF7F6B" w:rsidP="00A72F4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Detailed programme of the </w:t>
            </w:r>
            <w:r w:rsidRPr="00DF7F6B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DF7F6B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Pr="00780F15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F7F6B" w:rsidRPr="00794DF1" w:rsidTr="00DF7F6B">
        <w:trPr>
          <w:trHeight w:val="125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Pr="00780F15" w:rsidRDefault="00DF7F6B" w:rsidP="00A72F43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780F15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by the end of the </w:t>
            </w:r>
            <w:r w:rsidRPr="00DF7F6B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 (expected Learning Outcomes):</w:t>
            </w:r>
          </w:p>
          <w:p w:rsidR="00DF7F6B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  <w:p w:rsidR="00DF7F6B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  <w:p w:rsidR="00DF7F6B" w:rsidRPr="00780F15" w:rsidRDefault="00DF7F6B" w:rsidP="00A72F43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</w:p>
        </w:tc>
      </w:tr>
      <w:tr w:rsidR="00DF7F6B" w:rsidRPr="00794DF1" w:rsidTr="00DF7F6B">
        <w:trPr>
          <w:trHeight w:val="125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Pr="00780F15" w:rsidRDefault="00DF7F6B" w:rsidP="00A72F43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Evaluation plan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for the company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DF7F6B" w:rsidRPr="00780F15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F7F6B" w:rsidRPr="00794DF1" w:rsidTr="00DF7F6B">
        <w:trPr>
          <w:gridAfter w:val="1"/>
          <w:wAfter w:w="4006" w:type="pct"/>
          <w:trHeight w:val="7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F6B" w:rsidRPr="00226134" w:rsidRDefault="00DF7F6B" w:rsidP="00A72F43">
            <w:pPr>
              <w:spacing w:after="0" w:line="240" w:lineRule="auto"/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F6B" w:rsidRPr="00226134" w:rsidRDefault="00DF7F6B" w:rsidP="00A72F43">
            <w:pPr>
              <w:spacing w:after="0" w:line="240" w:lineRule="auto"/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DF7F6B" w:rsidRPr="000D0ADC" w:rsidRDefault="00DF7F6B" w:rsidP="00DF7F6B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>
        <w:rPr>
          <w:b/>
          <w:lang w:val="en-GB"/>
        </w:rPr>
        <w:t xml:space="preserve">the </w:t>
      </w:r>
      <w:r>
        <w:rPr>
          <w:b/>
          <w:color w:val="000000"/>
          <w:lang w:val="en-GB" w:eastAsia="en-GB"/>
        </w:rPr>
        <w:t>Internship</w:t>
      </w:r>
    </w:p>
    <w:tbl>
      <w:tblPr>
        <w:tblW w:w="5000" w:type="pct"/>
        <w:tblLook w:val="00A0"/>
      </w:tblPr>
      <w:tblGrid>
        <w:gridCol w:w="801"/>
        <w:gridCol w:w="3573"/>
        <w:gridCol w:w="4346"/>
      </w:tblGrid>
      <w:tr w:rsidR="00DF7F6B" w:rsidRPr="00794DF1" w:rsidTr="007853B8">
        <w:trPr>
          <w:trHeight w:val="100"/>
        </w:trPr>
        <w:tc>
          <w:tcPr>
            <w:tcW w:w="459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DF7F6B" w:rsidRPr="00226134" w:rsidRDefault="00DF7F6B" w:rsidP="00A72F4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541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:rsidR="00DF7F6B" w:rsidRPr="00226134" w:rsidRDefault="00DF7F6B" w:rsidP="007853B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626A2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Pr="00DF7F6B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Internship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at the R</w:t>
            </w:r>
            <w:r w:rsidRPr="00226134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Pr="00226134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Pr="00226134">
              <w:rPr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</w:tc>
      </w:tr>
      <w:tr w:rsidR="00DF7F6B" w:rsidRPr="00794DF1" w:rsidTr="00DF7F6B">
        <w:trPr>
          <w:trHeight w:val="190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Pr="00226134" w:rsidRDefault="00DF7F6B" w:rsidP="00A72F43">
            <w:pPr>
              <w:pStyle w:val="Textocomentario"/>
              <w:spacing w:after="80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br/>
            </w:r>
            <w:r w:rsidRPr="00226134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Planned period of the </w:t>
            </w:r>
            <w:r w:rsidR="007853B8" w:rsidRPr="007853B8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Internship</w:t>
            </w:r>
            <w:r w:rsidRPr="00226134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: from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226134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DF7F6B" w:rsidRPr="00794DF1" w:rsidTr="007853B8">
        <w:trPr>
          <w:trHeight w:val="170"/>
        </w:trPr>
        <w:tc>
          <w:tcPr>
            <w:tcW w:w="2508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Default="00DF7F6B" w:rsidP="00A72F43">
            <w:pPr>
              <w:pStyle w:val="Textocomentario"/>
              <w:tabs>
                <w:tab w:val="left" w:pos="5812"/>
              </w:tabs>
              <w:spacing w:after="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Traineeship title: …</w:t>
            </w:r>
          </w:p>
          <w:p w:rsidR="00DF7F6B" w:rsidRPr="00120081" w:rsidRDefault="00DF7F6B" w:rsidP="00A72F43">
            <w:pPr>
              <w:pStyle w:val="Textocomentario"/>
              <w:tabs>
                <w:tab w:val="left" w:pos="5812"/>
              </w:tabs>
              <w:spacing w:after="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49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DF7F6B" w:rsidRPr="00120081" w:rsidRDefault="00DF7F6B" w:rsidP="00A72F43">
            <w:pPr>
              <w:pStyle w:val="Textocomentario"/>
              <w:tabs>
                <w:tab w:val="left" w:pos="5812"/>
              </w:tabs>
              <w:spacing w:after="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DF7F6B" w:rsidRPr="00794DF1" w:rsidTr="00DF7F6B">
        <w:trPr>
          <w:trHeight w:val="125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DF7F6B" w:rsidRDefault="00DF7F6B" w:rsidP="00A72F4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Detailed programme of the </w:t>
            </w:r>
            <w:r w:rsidR="007853B8" w:rsidRPr="007853B8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 period:</w:t>
            </w:r>
            <w:r w:rsidR="007853B8">
              <w:rPr>
                <w:rFonts w:cs="Calibri"/>
                <w:b/>
                <w:sz w:val="16"/>
                <w:szCs w:val="16"/>
                <w:lang w:val="en-GB"/>
              </w:rPr>
              <w:t xml:space="preserve"> main tasks </w:t>
            </w:r>
          </w:p>
          <w:p w:rsidR="007853B8" w:rsidRDefault="007853B8" w:rsidP="00A72F4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Pr="00780F15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DF7F6B" w:rsidRPr="00780F15" w:rsidRDefault="00DF7F6B" w:rsidP="00A72F43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DF7F6B" w:rsidRDefault="00DF7F6B" w:rsidP="00DF7F6B">
      <w:pPr>
        <w:spacing w:after="0"/>
        <w:jc w:val="center"/>
        <w:rPr>
          <w:b/>
          <w:lang w:val="en-GB"/>
        </w:rPr>
      </w:pPr>
    </w:p>
    <w:p w:rsidR="00DF7F6B" w:rsidRDefault="00DF7F6B" w:rsidP="00DF7F6B">
      <w:pPr>
        <w:spacing w:after="0"/>
        <w:rPr>
          <w:b/>
          <w:lang w:val="en-GB"/>
        </w:rPr>
      </w:pPr>
    </w:p>
    <w:p w:rsidR="00DF7F6B" w:rsidRDefault="00DF7F6B" w:rsidP="00DF7F6B">
      <w:pPr>
        <w:spacing w:after="0"/>
        <w:jc w:val="center"/>
        <w:rPr>
          <w:b/>
          <w:color w:val="000000"/>
          <w:lang w:val="en-GB" w:eastAsia="en-GB"/>
        </w:rPr>
      </w:pPr>
      <w:r>
        <w:rPr>
          <w:b/>
          <w:lang w:val="en-GB"/>
        </w:rPr>
        <w:t>After the</w:t>
      </w:r>
      <w:r w:rsidR="00794DF1">
        <w:rPr>
          <w:b/>
          <w:lang w:val="en-GB"/>
        </w:rPr>
        <w:t xml:space="preserve"> </w:t>
      </w:r>
      <w:r>
        <w:rPr>
          <w:b/>
          <w:color w:val="000000"/>
          <w:lang w:val="en-GB" w:eastAsia="en-GB"/>
        </w:rPr>
        <w:t>Internship</w:t>
      </w:r>
    </w:p>
    <w:p w:rsidR="007853B8" w:rsidRDefault="007853B8" w:rsidP="00DF7F6B">
      <w:pPr>
        <w:spacing w:after="0"/>
        <w:jc w:val="center"/>
        <w:rPr>
          <w:b/>
          <w:color w:val="000000"/>
          <w:lang w:val="en-GB" w:eastAsia="en-GB"/>
        </w:rPr>
      </w:pPr>
    </w:p>
    <w:tbl>
      <w:tblPr>
        <w:tblW w:w="5000" w:type="pct"/>
        <w:tblLook w:val="00A0"/>
      </w:tblPr>
      <w:tblGrid>
        <w:gridCol w:w="8720"/>
      </w:tblGrid>
      <w:tr w:rsidR="007853B8" w:rsidRPr="00794DF1" w:rsidTr="007853B8">
        <w:trPr>
          <w:trHeight w:val="125"/>
        </w:trPr>
        <w:tc>
          <w:tcPr>
            <w:tcW w:w="5000" w:type="pct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7853B8" w:rsidRPr="00780F15" w:rsidRDefault="007853B8" w:rsidP="00A72F43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</w:t>
            </w:r>
            <w:r w:rsidRPr="007853B8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:    from [day/month/year] </w:t>
            </w:r>
            <w:r w:rsidRPr="00226134">
              <w:rPr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226134">
              <w:rPr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7853B8" w:rsidRPr="00794DF1" w:rsidTr="007853B8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Detailed programme of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the </w:t>
            </w:r>
            <w:r w:rsidRPr="007853B8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 period</w:t>
            </w:r>
            <w:r w:rsidRPr="00780F15"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student</w:t>
            </w:r>
            <w:r w:rsidRPr="00780F1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853B8" w:rsidRPr="00780F15" w:rsidTr="007853B8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7853B8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</w:t>
            </w:r>
          </w:p>
          <w:p w:rsidR="007853B8" w:rsidRPr="00780F15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Learning Outcomes): </w:t>
            </w:r>
          </w:p>
          <w:p w:rsidR="007853B8" w:rsidRPr="00780F15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853B8" w:rsidRPr="00794DF1" w:rsidTr="00A72F4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</w:t>
            </w:r>
            <w:r w:rsidRPr="007853B8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degree of performance or satisfaction with the </w:t>
            </w:r>
            <w:r w:rsidRPr="007853B8">
              <w:rPr>
                <w:rFonts w:cs="Calibri"/>
                <w:b/>
                <w:sz w:val="16"/>
                <w:szCs w:val="16"/>
                <w:lang w:val="en-GB"/>
              </w:rPr>
              <w:t>Internship</w:t>
            </w: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853B8" w:rsidRPr="00780F15" w:rsidTr="007853B8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for the company:</w:t>
            </w:r>
          </w:p>
          <w:p w:rsidR="007853B8" w:rsidRPr="00780F15" w:rsidRDefault="007853B8" w:rsidP="00A72F4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853B8" w:rsidRPr="00780F15" w:rsidTr="007853B8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:rsidR="007853B8" w:rsidRPr="00780F15" w:rsidRDefault="007853B8" w:rsidP="00A72F4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780F15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</w:tbl>
    <w:p w:rsidR="007853B8" w:rsidRPr="007853B8" w:rsidRDefault="007853B8" w:rsidP="00DF7F6B">
      <w:pPr>
        <w:spacing w:after="0"/>
        <w:jc w:val="center"/>
        <w:rPr>
          <w:b/>
          <w:bCs/>
          <w:i/>
          <w:sz w:val="24"/>
          <w:szCs w:val="24"/>
          <w:lang w:val="en-GB"/>
        </w:rPr>
      </w:pPr>
    </w:p>
    <w:p w:rsidR="00DF7F6B" w:rsidRPr="00DF7F6B" w:rsidRDefault="00DF7F6B">
      <w:pPr>
        <w:rPr>
          <w:lang w:val="en-US"/>
        </w:rPr>
      </w:pPr>
    </w:p>
    <w:sectPr w:rsidR="00DF7F6B" w:rsidRPr="00DF7F6B" w:rsidSect="002927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EC" w:rsidRDefault="001851EC" w:rsidP="00DF7F6B">
      <w:pPr>
        <w:spacing w:after="0" w:line="240" w:lineRule="auto"/>
      </w:pPr>
      <w:r>
        <w:separator/>
      </w:r>
    </w:p>
  </w:endnote>
  <w:endnote w:type="continuationSeparator" w:id="1">
    <w:p w:rsidR="001851EC" w:rsidRDefault="001851EC" w:rsidP="00DF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EC" w:rsidRDefault="001851EC" w:rsidP="00DF7F6B">
      <w:pPr>
        <w:spacing w:after="0" w:line="240" w:lineRule="auto"/>
      </w:pPr>
      <w:r>
        <w:separator/>
      </w:r>
    </w:p>
  </w:footnote>
  <w:footnote w:type="continuationSeparator" w:id="1">
    <w:p w:rsidR="001851EC" w:rsidRDefault="001851EC" w:rsidP="00DF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6B" w:rsidRDefault="00DF7F6B" w:rsidP="00DF7F6B">
    <w:pPr>
      <w:pStyle w:val="Encabezado"/>
      <w:tabs>
        <w:tab w:val="clear" w:pos="4252"/>
        <w:tab w:val="clear" w:pos="8504"/>
        <w:tab w:val="left" w:pos="6330"/>
      </w:tabs>
    </w:pPr>
    <w:r>
      <w:rPr>
        <w:noProof/>
        <w:lang w:eastAsia="es-ES_tradnl"/>
      </w:rPr>
      <w:drawing>
        <wp:inline distT="0" distB="0" distL="0" distR="0">
          <wp:extent cx="1623060" cy="552061"/>
          <wp:effectExtent l="0" t="0" r="0" b="635"/>
          <wp:docPr id="1" name="Imagen 1" descr="Resultado de imagen de logo 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u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5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ES_tradnl"/>
      </w:rPr>
      <w:drawing>
        <wp:inline distT="0" distB="0" distL="0" distR="0">
          <wp:extent cx="1096714" cy="739809"/>
          <wp:effectExtent l="0" t="0" r="8255" b="3175"/>
          <wp:docPr id="2" name="Imagen 2" descr="logo-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191" cy="74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F7F6B"/>
    <w:rsid w:val="001851EC"/>
    <w:rsid w:val="001914C1"/>
    <w:rsid w:val="002927C3"/>
    <w:rsid w:val="002B7D2C"/>
    <w:rsid w:val="0039690B"/>
    <w:rsid w:val="00461523"/>
    <w:rsid w:val="005636DB"/>
    <w:rsid w:val="005A1193"/>
    <w:rsid w:val="0070350C"/>
    <w:rsid w:val="007462C0"/>
    <w:rsid w:val="007853B8"/>
    <w:rsid w:val="00794DF1"/>
    <w:rsid w:val="00CA7BC4"/>
    <w:rsid w:val="00CF4572"/>
    <w:rsid w:val="00D93BE7"/>
    <w:rsid w:val="00D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6B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F6B"/>
  </w:style>
  <w:style w:type="paragraph" w:styleId="Piedepgina">
    <w:name w:val="footer"/>
    <w:basedOn w:val="Normal"/>
    <w:link w:val="PiedepginaCar"/>
    <w:uiPriority w:val="99"/>
    <w:unhideWhenUsed/>
    <w:rsid w:val="00DF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F6B"/>
  </w:style>
  <w:style w:type="paragraph" w:styleId="Textodeglobo">
    <w:name w:val="Balloon Text"/>
    <w:basedOn w:val="Normal"/>
    <w:link w:val="TextodegloboCar"/>
    <w:uiPriority w:val="99"/>
    <w:semiHidden/>
    <w:unhideWhenUsed/>
    <w:rsid w:val="00DF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F6B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7F6B"/>
    <w:pPr>
      <w:suppressAutoHyphens w:val="0"/>
      <w:spacing w:after="240" w:line="240" w:lineRule="auto"/>
    </w:pPr>
    <w:rPr>
      <w:rFonts w:ascii="Times New Roman" w:hAnsi="Times New Roman"/>
      <w:sz w:val="20"/>
      <w:lang w:val="fr-F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7F6B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fault">
    <w:name w:val="Default"/>
    <w:rsid w:val="00DF7F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6B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F6B"/>
  </w:style>
  <w:style w:type="paragraph" w:styleId="Piedepgina">
    <w:name w:val="footer"/>
    <w:basedOn w:val="Normal"/>
    <w:link w:val="PiedepginaCar"/>
    <w:uiPriority w:val="99"/>
    <w:unhideWhenUsed/>
    <w:rsid w:val="00DF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F6B"/>
  </w:style>
  <w:style w:type="paragraph" w:styleId="Textodeglobo">
    <w:name w:val="Balloon Text"/>
    <w:basedOn w:val="Normal"/>
    <w:link w:val="TextodegloboCar"/>
    <w:uiPriority w:val="99"/>
    <w:semiHidden/>
    <w:unhideWhenUsed/>
    <w:rsid w:val="00DF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F6B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7F6B"/>
    <w:pPr>
      <w:suppressAutoHyphens w:val="0"/>
      <w:spacing w:after="240" w:line="240" w:lineRule="auto"/>
    </w:pPr>
    <w:rPr>
      <w:rFonts w:ascii="Times New Roman" w:hAnsi="Times New Roman"/>
      <w:sz w:val="20"/>
      <w:lang w:val="fr-F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7F6B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fault">
    <w:name w:val="Default"/>
    <w:rsid w:val="00DF7F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Julián</cp:lastModifiedBy>
  <cp:revision>3</cp:revision>
  <dcterms:created xsi:type="dcterms:W3CDTF">2017-11-17T10:50:00Z</dcterms:created>
  <dcterms:modified xsi:type="dcterms:W3CDTF">2017-11-17T10:52:00Z</dcterms:modified>
</cp:coreProperties>
</file>